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5F" w:rsidRPr="00674366" w:rsidRDefault="00100F5F" w:rsidP="00100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366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D8131A" w:rsidRDefault="00100F5F" w:rsidP="00100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366">
        <w:rPr>
          <w:rFonts w:ascii="Times New Roman" w:hAnsi="Times New Roman" w:cs="Times New Roman"/>
          <w:b/>
          <w:sz w:val="24"/>
          <w:szCs w:val="24"/>
        </w:rPr>
        <w:t xml:space="preserve">членов </w:t>
      </w:r>
      <w:proofErr w:type="gramStart"/>
      <w:r w:rsidRPr="00674366">
        <w:rPr>
          <w:rFonts w:ascii="Times New Roman" w:hAnsi="Times New Roman" w:cs="Times New Roman"/>
          <w:b/>
          <w:sz w:val="24"/>
          <w:szCs w:val="24"/>
        </w:rPr>
        <w:t>избирательн</w:t>
      </w:r>
      <w:r w:rsidR="00D8131A"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="00D81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366">
        <w:rPr>
          <w:rFonts w:ascii="Times New Roman" w:hAnsi="Times New Roman" w:cs="Times New Roman"/>
          <w:b/>
          <w:sz w:val="24"/>
          <w:szCs w:val="24"/>
        </w:rPr>
        <w:t>комиссий муниципальн</w:t>
      </w:r>
      <w:r w:rsidR="00D8131A">
        <w:rPr>
          <w:rFonts w:ascii="Times New Roman" w:hAnsi="Times New Roman" w:cs="Times New Roman"/>
          <w:b/>
          <w:sz w:val="24"/>
          <w:szCs w:val="24"/>
        </w:rPr>
        <w:t>ого</w:t>
      </w:r>
      <w:r w:rsidRPr="00674366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D8131A">
        <w:rPr>
          <w:rFonts w:ascii="Times New Roman" w:hAnsi="Times New Roman" w:cs="Times New Roman"/>
          <w:b/>
          <w:sz w:val="24"/>
          <w:szCs w:val="24"/>
        </w:rPr>
        <w:t>я</w:t>
      </w:r>
      <w:r w:rsidRPr="0067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3DD">
        <w:rPr>
          <w:rFonts w:ascii="Times New Roman" w:hAnsi="Times New Roman" w:cs="Times New Roman"/>
          <w:b/>
          <w:sz w:val="24"/>
          <w:szCs w:val="24"/>
        </w:rPr>
        <w:t xml:space="preserve">Новотроицкий </w:t>
      </w:r>
      <w:r w:rsidR="00D8131A">
        <w:rPr>
          <w:rFonts w:ascii="Times New Roman" w:hAnsi="Times New Roman" w:cs="Times New Roman"/>
          <w:b/>
          <w:sz w:val="24"/>
          <w:szCs w:val="24"/>
        </w:rPr>
        <w:t xml:space="preserve">сельсовет </w:t>
      </w:r>
    </w:p>
    <w:p w:rsidR="00BE01FC" w:rsidRPr="00674366" w:rsidRDefault="00D8131A" w:rsidP="00100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Колыванского района Новосибирской области</w:t>
      </w:r>
      <w:r w:rsidR="00100F5F" w:rsidRPr="00674366">
        <w:rPr>
          <w:rFonts w:ascii="Times New Roman" w:hAnsi="Times New Roman" w:cs="Times New Roman"/>
          <w:b/>
          <w:sz w:val="24"/>
          <w:szCs w:val="24"/>
        </w:rPr>
        <w:t>.</w:t>
      </w:r>
    </w:p>
    <w:p w:rsidR="00100F5F" w:rsidRPr="00100F5F" w:rsidRDefault="00100F5F" w:rsidP="00100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25"/>
        <w:gridCol w:w="2172"/>
        <w:gridCol w:w="1773"/>
        <w:gridCol w:w="1416"/>
        <w:gridCol w:w="1741"/>
        <w:gridCol w:w="1511"/>
        <w:gridCol w:w="2957"/>
        <w:gridCol w:w="2491"/>
      </w:tblGrid>
      <w:tr w:rsidR="00133287" w:rsidRPr="00100F5F" w:rsidTr="00D8131A">
        <w:tc>
          <w:tcPr>
            <w:tcW w:w="817" w:type="dxa"/>
            <w:vMerge w:val="restart"/>
          </w:tcPr>
          <w:p w:rsidR="00133287" w:rsidRPr="00100F5F" w:rsidRDefault="00133287" w:rsidP="0010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133287" w:rsidRPr="00100F5F" w:rsidRDefault="00133287" w:rsidP="0010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8" w:type="dxa"/>
            <w:vMerge w:val="restart"/>
          </w:tcPr>
          <w:p w:rsidR="00133287" w:rsidRPr="00100F5F" w:rsidRDefault="00133287" w:rsidP="0010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2" w:type="dxa"/>
            <w:gridSpan w:val="3"/>
          </w:tcPr>
          <w:p w:rsidR="00133287" w:rsidRPr="00100F5F" w:rsidRDefault="00133287" w:rsidP="0010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1701" w:type="dxa"/>
            <w:vMerge w:val="restart"/>
          </w:tcPr>
          <w:p w:rsidR="00133287" w:rsidRDefault="00133287" w:rsidP="0010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:rsidR="00D8131A" w:rsidRPr="00D8131A" w:rsidRDefault="00D8131A" w:rsidP="0010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 w:val="restart"/>
          </w:tcPr>
          <w:p w:rsidR="00133287" w:rsidRPr="00100F5F" w:rsidRDefault="00133287" w:rsidP="0010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</w:tr>
      <w:tr w:rsidR="00133287" w:rsidRPr="00100F5F" w:rsidTr="00D8131A">
        <w:tc>
          <w:tcPr>
            <w:tcW w:w="817" w:type="dxa"/>
            <w:vMerge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1843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</w:p>
        </w:tc>
        <w:tc>
          <w:tcPr>
            <w:tcW w:w="1559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</w:tc>
        <w:tc>
          <w:tcPr>
            <w:tcW w:w="1701" w:type="dxa"/>
            <w:vMerge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87" w:rsidRPr="00100F5F" w:rsidTr="00D8131A">
        <w:tc>
          <w:tcPr>
            <w:tcW w:w="817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33287" w:rsidRPr="00100F5F" w:rsidRDefault="00D8131A" w:rsidP="00FE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3DD">
              <w:rPr>
                <w:rFonts w:ascii="Times New Roman" w:hAnsi="Times New Roman" w:cs="Times New Roman"/>
                <w:sz w:val="24"/>
                <w:szCs w:val="24"/>
              </w:rPr>
              <w:t>Рассолова Танья Хасановна</w:t>
            </w:r>
          </w:p>
        </w:tc>
        <w:tc>
          <w:tcPr>
            <w:tcW w:w="1848" w:type="dxa"/>
          </w:tcPr>
          <w:p w:rsidR="00133287" w:rsidRPr="00100F5F" w:rsidRDefault="00CE5CF3" w:rsidP="00FE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270" w:type="dxa"/>
          </w:tcPr>
          <w:p w:rsidR="00133287" w:rsidRPr="00100F5F" w:rsidRDefault="00EA63DD" w:rsidP="00CE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8(38352)26-236</w:t>
            </w:r>
            <w:r w:rsidR="00D8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33287" w:rsidRPr="00100F5F" w:rsidRDefault="00D8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3DD">
              <w:rPr>
                <w:rFonts w:ascii="Times New Roman" w:hAnsi="Times New Roman" w:cs="Times New Roman"/>
                <w:sz w:val="24"/>
                <w:szCs w:val="24"/>
              </w:rPr>
              <w:t>89930134020</w:t>
            </w:r>
          </w:p>
        </w:tc>
        <w:tc>
          <w:tcPr>
            <w:tcW w:w="1559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3287" w:rsidRPr="00100F5F" w:rsidRDefault="001539D1" w:rsidP="00CE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53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rassolowa</w:t>
            </w:r>
            <w:r w:rsidRPr="001539D1">
              <w:rPr>
                <w:rFonts w:ascii="Times New Roman" w:hAnsi="Times New Roman" w:cs="Times New Roman"/>
                <w:sz w:val="24"/>
                <w:szCs w:val="24"/>
              </w:rPr>
              <w:t>2013@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53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D8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</w:tcPr>
          <w:p w:rsidR="00133287" w:rsidRDefault="00D8131A" w:rsidP="00CE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31A" w:rsidRPr="00100F5F" w:rsidRDefault="00EA63DD" w:rsidP="00CE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Новотроицкого сельсовета, специалист 1 разряда</w:t>
            </w:r>
          </w:p>
        </w:tc>
      </w:tr>
      <w:tr w:rsidR="00133287" w:rsidRPr="00100F5F" w:rsidTr="00D8131A">
        <w:tc>
          <w:tcPr>
            <w:tcW w:w="817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33287" w:rsidRPr="00100F5F" w:rsidRDefault="00D8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3DD">
              <w:rPr>
                <w:rFonts w:ascii="Times New Roman" w:hAnsi="Times New Roman" w:cs="Times New Roman"/>
                <w:sz w:val="24"/>
                <w:szCs w:val="24"/>
              </w:rPr>
              <w:t>Яковкина Галина Федоровна</w:t>
            </w:r>
          </w:p>
        </w:tc>
        <w:tc>
          <w:tcPr>
            <w:tcW w:w="1848" w:type="dxa"/>
          </w:tcPr>
          <w:p w:rsidR="00133287" w:rsidRPr="00100F5F" w:rsidRDefault="00C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270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8(38352)26-315</w:t>
            </w:r>
          </w:p>
        </w:tc>
        <w:tc>
          <w:tcPr>
            <w:tcW w:w="1843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89513709976</w:t>
            </w:r>
          </w:p>
        </w:tc>
        <w:tc>
          <w:tcPr>
            <w:tcW w:w="1559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33287" w:rsidRPr="00100F5F" w:rsidRDefault="001539D1" w:rsidP="009C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МКУ «Колыванская ЦБС»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аведующая библиотекой с. Новотроицк</w:t>
            </w:r>
            <w:r w:rsidR="00D8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287" w:rsidRPr="00100F5F" w:rsidTr="00D8131A">
        <w:tc>
          <w:tcPr>
            <w:tcW w:w="817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33287" w:rsidRPr="00100F5F" w:rsidRDefault="00D8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3DD">
              <w:rPr>
                <w:rFonts w:ascii="Times New Roman" w:hAnsi="Times New Roman" w:cs="Times New Roman"/>
                <w:sz w:val="24"/>
                <w:szCs w:val="24"/>
              </w:rPr>
              <w:t>Муртазаева Ольга Васильевна</w:t>
            </w:r>
          </w:p>
        </w:tc>
        <w:tc>
          <w:tcPr>
            <w:tcW w:w="1848" w:type="dxa"/>
          </w:tcPr>
          <w:p w:rsidR="00133287" w:rsidRPr="00100F5F" w:rsidRDefault="00D8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1875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</w:p>
        </w:tc>
        <w:tc>
          <w:tcPr>
            <w:tcW w:w="1270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8(38352)26-345</w:t>
            </w:r>
          </w:p>
        </w:tc>
        <w:tc>
          <w:tcPr>
            <w:tcW w:w="1843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89930163739</w:t>
            </w:r>
          </w:p>
        </w:tc>
        <w:tc>
          <w:tcPr>
            <w:tcW w:w="1559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ОЦК «Радуга» Новотроицкого сельсовета, культорганизатор</w:t>
            </w:r>
          </w:p>
        </w:tc>
      </w:tr>
      <w:tr w:rsidR="00133287" w:rsidRPr="00100F5F" w:rsidTr="00D8131A">
        <w:tc>
          <w:tcPr>
            <w:tcW w:w="817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Гореванова Алла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Нагимовна</w:t>
            </w:r>
            <w:proofErr w:type="spellEnd"/>
          </w:p>
        </w:tc>
        <w:tc>
          <w:tcPr>
            <w:tcW w:w="1848" w:type="dxa"/>
          </w:tcPr>
          <w:p w:rsidR="00133287" w:rsidRPr="00100F5F" w:rsidRDefault="00C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270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8(38352)26-369</w:t>
            </w:r>
          </w:p>
        </w:tc>
        <w:tc>
          <w:tcPr>
            <w:tcW w:w="1843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8(38352)26-225</w:t>
            </w:r>
          </w:p>
        </w:tc>
        <w:tc>
          <w:tcPr>
            <w:tcW w:w="1701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33287" w:rsidRPr="00100F5F" w:rsidRDefault="0015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«Новотроицкая СОШ», библиотекарь</w:t>
            </w:r>
          </w:p>
        </w:tc>
      </w:tr>
      <w:tr w:rsidR="00133287" w:rsidRPr="00100F5F" w:rsidTr="00D8131A">
        <w:tc>
          <w:tcPr>
            <w:tcW w:w="817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Гуренкова Лидия Павловна</w:t>
            </w:r>
          </w:p>
        </w:tc>
        <w:tc>
          <w:tcPr>
            <w:tcW w:w="1848" w:type="dxa"/>
          </w:tcPr>
          <w:p w:rsidR="00133287" w:rsidRPr="00100F5F" w:rsidRDefault="00C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270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8(38352)26-345</w:t>
            </w:r>
          </w:p>
        </w:tc>
        <w:tc>
          <w:tcPr>
            <w:tcW w:w="1843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89529145985</w:t>
            </w:r>
          </w:p>
        </w:tc>
        <w:tc>
          <w:tcPr>
            <w:tcW w:w="1559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ОЦК «Радуга» Новотроицкого сельсовета, директор</w:t>
            </w:r>
          </w:p>
        </w:tc>
      </w:tr>
      <w:tr w:rsidR="00133287" w:rsidRPr="00100F5F" w:rsidTr="00D8131A">
        <w:tc>
          <w:tcPr>
            <w:tcW w:w="817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Марина Витальевна</w:t>
            </w:r>
          </w:p>
        </w:tc>
        <w:tc>
          <w:tcPr>
            <w:tcW w:w="1848" w:type="dxa"/>
          </w:tcPr>
          <w:p w:rsidR="00133287" w:rsidRPr="00100F5F" w:rsidRDefault="00C7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270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8(38352)26-345</w:t>
            </w:r>
          </w:p>
        </w:tc>
        <w:tc>
          <w:tcPr>
            <w:tcW w:w="1843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89529090177</w:t>
            </w:r>
          </w:p>
        </w:tc>
        <w:tc>
          <w:tcPr>
            <w:tcW w:w="1559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3287" w:rsidRPr="00100F5F" w:rsidRDefault="0013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33287" w:rsidRPr="00100F5F" w:rsidRDefault="00EA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ОЦК «Радуга» Новотроицкого сельсовета,</w:t>
            </w:r>
            <w:r w:rsidR="0015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D8131A" w:rsidRPr="00D8131A" w:rsidRDefault="00D8131A">
      <w:pPr>
        <w:rPr>
          <w:rFonts w:ascii="Times New Roman" w:hAnsi="Times New Roman" w:cs="Times New Roman"/>
          <w:b/>
          <w:sz w:val="24"/>
          <w:szCs w:val="24"/>
        </w:rPr>
      </w:pPr>
    </w:p>
    <w:p w:rsidR="002A7A46" w:rsidRPr="002A7A46" w:rsidRDefault="002A7A46" w:rsidP="002A7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A46" w:rsidRPr="00D8131A" w:rsidRDefault="002A7A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7A46" w:rsidRPr="00D8131A" w:rsidSect="0067436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61FE"/>
    <w:multiLevelType w:val="hybridMultilevel"/>
    <w:tmpl w:val="619C0D0A"/>
    <w:lvl w:ilvl="0" w:tplc="CD48ED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929CD"/>
    <w:multiLevelType w:val="hybridMultilevel"/>
    <w:tmpl w:val="C81C9056"/>
    <w:lvl w:ilvl="0" w:tplc="D470766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F5F"/>
    <w:rsid w:val="00024D39"/>
    <w:rsid w:val="00100F5F"/>
    <w:rsid w:val="00133287"/>
    <w:rsid w:val="001539D1"/>
    <w:rsid w:val="002A7A46"/>
    <w:rsid w:val="003F40DC"/>
    <w:rsid w:val="00674366"/>
    <w:rsid w:val="009C2924"/>
    <w:rsid w:val="00A1772E"/>
    <w:rsid w:val="00BE01FC"/>
    <w:rsid w:val="00C71875"/>
    <w:rsid w:val="00CE5CF3"/>
    <w:rsid w:val="00D54347"/>
    <w:rsid w:val="00D8131A"/>
    <w:rsid w:val="00EA63DD"/>
    <w:rsid w:val="00F1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User</cp:lastModifiedBy>
  <cp:revision>4</cp:revision>
  <dcterms:created xsi:type="dcterms:W3CDTF">2020-09-07T04:24:00Z</dcterms:created>
  <dcterms:modified xsi:type="dcterms:W3CDTF">2020-09-07T08:07:00Z</dcterms:modified>
</cp:coreProperties>
</file>